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5" w:rsidRPr="00D518EE" w:rsidRDefault="00E12925" w:rsidP="00E12925">
      <w:pPr>
        <w:jc w:val="center"/>
        <w:rPr>
          <w:rFonts w:ascii="Times New Roman" w:hAnsi="Times New Roman" w:cs="Times New Roman"/>
        </w:rPr>
      </w:pPr>
      <w:r w:rsidRPr="00D518EE">
        <w:rPr>
          <w:rFonts w:ascii="Times New Roman" w:hAnsi="Times New Roman" w:cs="Times New Roman"/>
        </w:rPr>
        <w:t xml:space="preserve">Regulamin sklepu internetowego dostępny na stronie: </w:t>
      </w:r>
      <w:r w:rsidRPr="00E12925">
        <w:rPr>
          <w:rFonts w:ascii="Times New Roman" w:hAnsi="Times New Roman" w:cs="Times New Roman"/>
          <w:b/>
        </w:rPr>
        <w:t>mchbizu.pl/content/7-regulamin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E12925" w:rsidTr="00E2031A">
        <w:tc>
          <w:tcPr>
            <w:tcW w:w="9288" w:type="dxa"/>
          </w:tcPr>
          <w:p w:rsidR="00E12925" w:rsidRPr="005409B3" w:rsidRDefault="001D68A0" w:rsidP="00ED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margin-left:-1.1pt;margin-top:4.3pt;width:28.5pt;height:25.5pt;z-index:251657216"/>
              </w:pict>
            </w:r>
          </w:p>
          <w:p w:rsidR="00E12925" w:rsidRPr="00E12655" w:rsidRDefault="00E12925" w:rsidP="00ED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ODSTĄPIENIE OD UMOWY (ZWROT)</w:t>
            </w:r>
          </w:p>
          <w:p w:rsidR="00E12925" w:rsidRPr="005409B3" w:rsidRDefault="00E12925" w:rsidP="00ED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Ja/My(*) niniejszym informuję/informujemy(*) o moim/naszym odstąpieniu od umowy sprzedaży następujących rzeczy(*)/o świadczenie następującej usługi(*) 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zawarcia umowy(*)/odbioru(*) 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5176D5">
              <w:rPr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Imię i nazwisko konsumenta(-ów) </w:t>
            </w:r>
          </w:p>
          <w:p w:rsidR="00E1292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</w:t>
            </w:r>
            <w:r w:rsidRPr="005176D5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>..........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Adres konsumenta(-ów) </w:t>
            </w:r>
          </w:p>
          <w:p w:rsidR="00E1292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................................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Numer konta bankowego konsumenta</w:t>
            </w:r>
            <w:r w:rsidRPr="005176D5">
              <w:rPr>
                <w:sz w:val="20"/>
                <w:szCs w:val="20"/>
              </w:rPr>
              <w:t xml:space="preserve">(-ów) </w:t>
            </w:r>
          </w:p>
          <w:p w:rsidR="00E1292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................................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Podpis konsumenta(-ów) (tylko jeżeli formularz jest przesyłany w wersji papierowej) </w:t>
            </w:r>
          </w:p>
          <w:p w:rsidR="00E12925" w:rsidRPr="005176D5" w:rsidRDefault="00E12925" w:rsidP="00ED35E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5176D5">
              <w:rPr>
                <w:sz w:val="20"/>
                <w:szCs w:val="20"/>
              </w:rPr>
              <w:t>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</w:t>
            </w:r>
          </w:p>
          <w:p w:rsidR="00E2031A" w:rsidRPr="00E2031A" w:rsidRDefault="00E12925" w:rsidP="00E2031A">
            <w:pPr>
              <w:pStyle w:val="Default"/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</w:t>
            </w:r>
            <w:r>
              <w:rPr>
                <w:sz w:val="20"/>
                <w:szCs w:val="20"/>
              </w:rPr>
              <w:t xml:space="preserve"> </w:t>
            </w:r>
            <w:r w:rsidRPr="005176D5">
              <w:rPr>
                <w:sz w:val="20"/>
                <w:szCs w:val="20"/>
              </w:rPr>
              <w:t>..................................................</w:t>
            </w:r>
            <w:r>
              <w:rPr>
                <w:sz w:val="20"/>
                <w:szCs w:val="20"/>
              </w:rPr>
              <w:t>.............................                                                     *</w:t>
            </w:r>
            <w:r w:rsidRPr="007C103F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E12925" w:rsidTr="00E2031A">
        <w:tc>
          <w:tcPr>
            <w:tcW w:w="9288" w:type="dxa"/>
          </w:tcPr>
          <w:p w:rsidR="00E12925" w:rsidRPr="005409B3" w:rsidRDefault="001D68A0" w:rsidP="00ED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margin-left:-1.1pt;margin-top:4.8pt;width:28.5pt;height:25.5pt;z-index:251658240;mso-position-horizontal-relative:text;mso-position-vertical-relative:text"/>
              </w:pict>
            </w:r>
          </w:p>
          <w:p w:rsidR="00E12925" w:rsidRPr="00E12655" w:rsidRDefault="00E12925" w:rsidP="00ED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REKLAMACJA</w:t>
            </w:r>
          </w:p>
          <w:p w:rsidR="00E12925" w:rsidRPr="005409B3" w:rsidRDefault="00E12925" w:rsidP="00ED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:rsidR="00E12925" w:rsidRPr="00691E4C" w:rsidRDefault="00E12925" w:rsidP="00ED35E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Klienta:</w:t>
            </w:r>
          </w:p>
          <w:p w:rsidR="00E12925" w:rsidRPr="00691E4C" w:rsidRDefault="00E12925" w:rsidP="00ED35E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Numer konta bankowego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  <w:p w:rsidR="00E12925" w:rsidRPr="00691E4C" w:rsidRDefault="00E12925" w:rsidP="00ED35E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przedmiocie reklamacji:</w:t>
            </w:r>
          </w:p>
          <w:p w:rsidR="00E12925" w:rsidRPr="00691E4C" w:rsidRDefault="00E12925" w:rsidP="00ED35E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Data zakupu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……………………..……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</w:p>
          <w:p w:rsidR="00E12925" w:rsidRDefault="00E12925" w:rsidP="00ED35E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wady/ przyczyna reklamacji:</w:t>
            </w:r>
          </w:p>
          <w:p w:rsidR="00E12925" w:rsidRDefault="00E12925" w:rsidP="00ED35E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E12925" w:rsidRPr="00691E4C" w:rsidRDefault="00E12925" w:rsidP="00ED35E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E12925" w:rsidRPr="00691E4C" w:rsidRDefault="00E12925" w:rsidP="00ED35E5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Żądanie reklamującego: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99"/>
              <w:gridCol w:w="5363"/>
            </w:tblGrid>
            <w:tr w:rsidR="00E12925" w:rsidRPr="00691E4C" w:rsidTr="00ED35E5">
              <w:trPr>
                <w:trHeight w:val="1548"/>
              </w:trPr>
              <w:tc>
                <w:tcPr>
                  <w:tcW w:w="2041" w:type="pct"/>
                </w:tcPr>
                <w:p w:rsidR="00E12925" w:rsidRPr="002E6A02" w:rsidRDefault="00E12925" w:rsidP="00ED35E5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nieodpłatna naprawa </w:t>
                  </w:r>
                </w:p>
                <w:p w:rsidR="00E12925" w:rsidRPr="002E6A02" w:rsidRDefault="00E12925" w:rsidP="00ED35E5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wymiana na nowy </w:t>
                  </w:r>
                </w:p>
                <w:p w:rsidR="00E12925" w:rsidRPr="002E6A02" w:rsidRDefault="00E12925" w:rsidP="00ED35E5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zwrot zapłaconej ceny</w:t>
                  </w:r>
                </w:p>
                <w:p w:rsidR="00E12925" w:rsidRPr="00691E4C" w:rsidRDefault="00E12925" w:rsidP="00ED35E5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obniżenie zapłaconej ceny</w:t>
                  </w:r>
                </w:p>
              </w:tc>
              <w:tc>
                <w:tcPr>
                  <w:tcW w:w="2959" w:type="pct"/>
                </w:tcPr>
                <w:p w:rsidR="00E12925" w:rsidRPr="00691E4C" w:rsidRDefault="00E12925" w:rsidP="00ED35E5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Zgodnie z </w:t>
                  </w:r>
                  <w:r w:rsidRPr="00691E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ustawą Kodeks cywilny z dnia 23 kwietnia 1964 r. (Dz. U. nr 16, poz. 93 ze zm.) oraz innymi powszechnie obowiązującymi przepisami prawa </w:t>
                  </w: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wybór żądania należy do reklamującego. </w:t>
                  </w:r>
                </w:p>
              </w:tc>
            </w:tr>
          </w:tbl>
          <w:p w:rsidR="00E12925" w:rsidRPr="00691E4C" w:rsidRDefault="00E12925" w:rsidP="00ED35E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2925" w:rsidRPr="002E6A02" w:rsidRDefault="00E12925" w:rsidP="00ED35E5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91E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(Miejscowość, data wypełnienia reklamacji oraz czytelny podpis Klienta)</w:t>
            </w:r>
          </w:p>
        </w:tc>
      </w:tr>
    </w:tbl>
    <w:p w:rsidR="00013372" w:rsidRDefault="00E2031A">
      <w:r>
        <w:rPr>
          <w:i/>
          <w:sz w:val="20"/>
          <w:szCs w:val="20"/>
        </w:rPr>
        <w:t>*Zwrotowi podlega produkt nie używany wraz z kompletem metek i opakowaniem oraz dowodem zakupu</w:t>
      </w:r>
    </w:p>
    <w:sectPr w:rsidR="00013372" w:rsidSect="00013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17" w:rsidRDefault="00DE4017" w:rsidP="00E12925">
      <w:pPr>
        <w:spacing w:after="0" w:line="240" w:lineRule="auto"/>
      </w:pPr>
      <w:r>
        <w:separator/>
      </w:r>
    </w:p>
  </w:endnote>
  <w:endnote w:type="continuationSeparator" w:id="0">
    <w:p w:rsidR="00DE4017" w:rsidRDefault="00DE4017" w:rsidP="00E1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3" w:rsidRDefault="00FE75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Pr="005409B3" w:rsidRDefault="00E95D05" w:rsidP="005409B3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:rsidR="00E12925" w:rsidRPr="00E12925" w:rsidRDefault="00E12925" w:rsidP="00367075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E12925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pl-PL"/>
      </w:rPr>
      <w:t xml:space="preserve">Marta </w:t>
    </w:r>
    <w:r w:rsidR="00FE7513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pl-PL"/>
      </w:rPr>
      <w:t>Batek</w:t>
    </w:r>
    <w:r w:rsidRPr="00E12925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pl-PL"/>
      </w:rPr>
      <w:t xml:space="preserve"> pracownia autorska</w:t>
    </w:r>
    <w:r w:rsidRPr="00E12925">
      <w:rPr>
        <w:rFonts w:ascii="Times New Roman" w:hAnsi="Times New Roman" w:cs="Times New Roman"/>
        <w:sz w:val="20"/>
        <w:szCs w:val="20"/>
      </w:rPr>
      <w:t xml:space="preserve"> </w:t>
    </w:r>
  </w:p>
  <w:p w:rsidR="00E12925" w:rsidRPr="00E12925" w:rsidRDefault="00E12925" w:rsidP="00367075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B378E1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pl-PL"/>
      </w:rPr>
      <w:t>ul. Jarosława Dąbrowskiego 63E, 34-120 Andrychów</w:t>
    </w:r>
    <w:r w:rsidRPr="00E12925">
      <w:rPr>
        <w:rFonts w:ascii="Times New Roman" w:hAnsi="Times New Roman" w:cs="Times New Roman"/>
        <w:b/>
        <w:sz w:val="20"/>
        <w:szCs w:val="20"/>
      </w:rPr>
      <w:t xml:space="preserve"> </w:t>
    </w:r>
  </w:p>
  <w:p w:rsidR="00E12925" w:rsidRPr="00FE7513" w:rsidRDefault="00E12925" w:rsidP="00367075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FE7513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eastAsia="pl-PL"/>
      </w:rPr>
      <w:t>mchbizu.pl</w:t>
    </w:r>
    <w:r w:rsidRPr="00FE7513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pl-PL"/>
      </w:rPr>
      <w:t> </w:t>
    </w:r>
    <w:r w:rsidRPr="00FE7513">
      <w:rPr>
        <w:rFonts w:ascii="Times New Roman" w:hAnsi="Times New Roman" w:cs="Times New Roman"/>
        <w:b/>
        <w:sz w:val="20"/>
        <w:szCs w:val="20"/>
      </w:rPr>
      <w:t xml:space="preserve"> </w:t>
    </w:r>
  </w:p>
  <w:p w:rsidR="00367075" w:rsidRPr="00E2031A" w:rsidRDefault="00E95D05" w:rsidP="00367075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E2031A">
      <w:rPr>
        <w:rFonts w:ascii="Times New Roman" w:hAnsi="Times New Roman" w:cs="Times New Roman"/>
        <w:b/>
        <w:sz w:val="20"/>
        <w:szCs w:val="20"/>
        <w:lang w:val="en-US"/>
      </w:rPr>
      <w:t>Tel</w:t>
    </w:r>
    <w:r w:rsidRPr="00E2031A">
      <w:rPr>
        <w:rFonts w:ascii="Times New Roman" w:hAnsi="Times New Roman" w:cs="Times New Roman"/>
        <w:sz w:val="20"/>
        <w:szCs w:val="20"/>
        <w:lang w:val="en-US"/>
      </w:rPr>
      <w:t xml:space="preserve">. </w:t>
    </w:r>
    <w:r w:rsidR="00E12925" w:rsidRPr="00E2031A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val="en-US" w:eastAsia="pl-PL"/>
      </w:rPr>
      <w:t>660 296 933</w:t>
    </w:r>
  </w:p>
  <w:p w:rsidR="005409B3" w:rsidRPr="00E2031A" w:rsidRDefault="00E95D05" w:rsidP="00E12925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E2031A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Pr="00E2031A"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="00E12925" w:rsidRPr="00E2031A">
      <w:rPr>
        <w:rFonts w:ascii="Times New Roman" w:eastAsia="Times New Roman" w:hAnsi="Times New Roman" w:cs="Times New Roman"/>
        <w:b/>
        <w:bCs/>
        <w:color w:val="000000" w:themeColor="text1"/>
        <w:sz w:val="20"/>
        <w:szCs w:val="20"/>
        <w:lang w:val="en-US" w:eastAsia="pl-PL"/>
      </w:rPr>
      <w:t>biuro@mchbizu.pl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3" w:rsidRDefault="00FE75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17" w:rsidRDefault="00DE4017" w:rsidP="00E12925">
      <w:pPr>
        <w:spacing w:after="0" w:line="240" w:lineRule="auto"/>
      </w:pPr>
      <w:r>
        <w:separator/>
      </w:r>
    </w:p>
  </w:footnote>
  <w:footnote w:type="continuationSeparator" w:id="0">
    <w:p w:rsidR="00DE4017" w:rsidRDefault="00DE4017" w:rsidP="00E1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3" w:rsidRDefault="00FE75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Default="00DE4017" w:rsidP="00C04110">
    <w:pPr>
      <w:pStyle w:val="Nagwek"/>
      <w:jc w:val="center"/>
    </w:pPr>
  </w:p>
  <w:p w:rsidR="005409B3" w:rsidRDefault="00E12925" w:rsidP="007C103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43250" cy="671475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6901" cy="67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13" w:rsidRDefault="00FE75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12925"/>
    <w:rsid w:val="00013372"/>
    <w:rsid w:val="001D68A0"/>
    <w:rsid w:val="007925ED"/>
    <w:rsid w:val="008005A6"/>
    <w:rsid w:val="008D2D7B"/>
    <w:rsid w:val="009B21D2"/>
    <w:rsid w:val="00A35083"/>
    <w:rsid w:val="00A616D3"/>
    <w:rsid w:val="00B12E01"/>
    <w:rsid w:val="00C17C4F"/>
    <w:rsid w:val="00DE4017"/>
    <w:rsid w:val="00E12925"/>
    <w:rsid w:val="00E2031A"/>
    <w:rsid w:val="00E95D05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1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925"/>
  </w:style>
  <w:style w:type="paragraph" w:styleId="Bezodstpw">
    <w:name w:val="No Spacing"/>
    <w:uiPriority w:val="1"/>
    <w:qFormat/>
    <w:rsid w:val="00E12925"/>
    <w:pPr>
      <w:spacing w:after="0" w:line="240" w:lineRule="auto"/>
    </w:pPr>
  </w:style>
  <w:style w:type="paragraph" w:customStyle="1" w:styleId="Default">
    <w:name w:val="Default"/>
    <w:rsid w:val="00E12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25"/>
  </w:style>
  <w:style w:type="paragraph" w:styleId="Tekstdymka">
    <w:name w:val="Balloon Text"/>
    <w:basedOn w:val="Normalny"/>
    <w:link w:val="TekstdymkaZnak"/>
    <w:uiPriority w:val="99"/>
    <w:semiHidden/>
    <w:unhideWhenUsed/>
    <w:rsid w:val="00E1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ri</cp:lastModifiedBy>
  <cp:revision>2</cp:revision>
  <dcterms:created xsi:type="dcterms:W3CDTF">2015-10-22T07:16:00Z</dcterms:created>
  <dcterms:modified xsi:type="dcterms:W3CDTF">2015-10-22T07:16:00Z</dcterms:modified>
</cp:coreProperties>
</file>